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6125" w14:textId="05E6DB8C" w:rsidR="00693322" w:rsidRPr="00A04FA8" w:rsidRDefault="00FD5B0C" w:rsidP="00A04FA8">
      <w:pPr>
        <w:jc w:val="center"/>
        <w:rPr>
          <w:b/>
          <w:bCs/>
        </w:rPr>
      </w:pPr>
      <w:r w:rsidRPr="00A04FA8">
        <w:rPr>
          <w:b/>
          <w:bCs/>
        </w:rPr>
        <w:t>Am I creative enough? An artist in the age of Covid</w:t>
      </w:r>
      <w:r w:rsidR="00A04FA8">
        <w:rPr>
          <w:b/>
          <w:bCs/>
        </w:rPr>
        <w:t xml:space="preserve">. </w:t>
      </w:r>
    </w:p>
    <w:p w14:paraId="4F9CA131" w14:textId="38FD8899" w:rsidR="00F16850" w:rsidRDefault="00FD5B0C" w:rsidP="00A04FA8">
      <w:pPr>
        <w:jc w:val="both"/>
      </w:pPr>
      <w:r>
        <w:t xml:space="preserve">My initial plan for this year was to extend my second-year project and take an analogue approach. I had planned on taking my digital ‘City Silhouettes’ abstracts and using darkroom processes to create unique abstracts </w:t>
      </w:r>
      <w:r w:rsidR="001E1DD8">
        <w:t xml:space="preserve">- </w:t>
      </w:r>
      <w:r>
        <w:t>taking an experimental approach. Since I mostly</w:t>
      </w:r>
      <w:r w:rsidR="008D614E">
        <w:t xml:space="preserve"> work digitally</w:t>
      </w:r>
      <w:r>
        <w:t xml:space="preserve">, I wanted to expand my knowledge and skill in the darkroom but unfortunately with the times it </w:t>
      </w:r>
      <w:r w:rsidR="00740AEE">
        <w:t>is not</w:t>
      </w:r>
      <w:r>
        <w:t xml:space="preserve"> possible. However,</w:t>
      </w:r>
      <w:r w:rsidR="00740AEE">
        <w:t xml:space="preserve"> I wondered how I could still challenge myself in the comfort of my own home. </w:t>
      </w:r>
    </w:p>
    <w:p w14:paraId="6A0D13A1" w14:textId="3549B87E" w:rsidR="00FD5B0C" w:rsidRDefault="00F16850" w:rsidP="00A04FA8">
      <w:pPr>
        <w:jc w:val="both"/>
      </w:pPr>
      <w:r>
        <w:t xml:space="preserve">I tried to figure out how I could pursue my darkroom project at home – maybe making my own darkroom, it just was not possible, so I considered ways of replicating darkroom processes but digitally. I figured that I would only be able to develop this project so far with the facilities at home and it would be very limited. Then </w:t>
      </w:r>
      <w:r w:rsidR="00676D81">
        <w:t>it came to me - a</w:t>
      </w:r>
      <w:r w:rsidR="00740AEE">
        <w:t xml:space="preserve"> documentary project which explores the life of an artist. I have always wanted to do a documentary project and a self-portraiture project</w:t>
      </w:r>
      <w:r w:rsidR="00676D81">
        <w:t xml:space="preserve">. </w:t>
      </w:r>
      <w:r w:rsidR="00740AEE">
        <w:t>The word ‘hybrid’ has been used a lot within the university this year and naturally I thought I can make a hybrid p</w:t>
      </w:r>
      <w:r w:rsidR="002D35F9">
        <w:t>roject</w:t>
      </w:r>
      <w:r w:rsidR="00740AEE">
        <w:t xml:space="preserve"> which blends self-portraiture with documentary. I hope to document my life as an artist and my thoughts at the time. </w:t>
      </w:r>
    </w:p>
    <w:p w14:paraId="2A67C3F3" w14:textId="56063675" w:rsidR="007D5B81" w:rsidRDefault="00F16850" w:rsidP="00A04FA8">
      <w:pPr>
        <w:jc w:val="both"/>
      </w:pPr>
      <w:r>
        <w:t>Over my time at art school I have always contemplated whether I am creative enough and if I am a good enough photographer. The past year I have attempted several methods to achieve personal growth, since lockdown I have learnt a lot about myself as a person and an artist. Naturally, I have had my ups and downs which is what inspired this project.</w:t>
      </w:r>
      <w:r w:rsidR="00676D81">
        <w:t xml:space="preserve"> </w:t>
      </w:r>
      <w:r>
        <w:t xml:space="preserve">My idea is to create the Truman show of photography projects. Photograph the everyday, capturing days where I am creative and even days when I am not. I hope to create a journal which combines written thoughts with my imagery. I came across Jim Goldberg’s work a few years ago and would like to incorporate </w:t>
      </w:r>
      <w:r w:rsidR="00676D81">
        <w:t>a</w:t>
      </w:r>
      <w:r>
        <w:t xml:space="preserve"> similar presentation to Goldberg. </w:t>
      </w:r>
      <w:r w:rsidR="00FF1A96">
        <w:t>I am also hoping to experiment with my silhouettes project (digitally) as part of the process and finding new ways to work from home and document myself working on this project.</w:t>
      </w:r>
    </w:p>
    <w:p w14:paraId="2C50A42C" w14:textId="10FF8490" w:rsidR="007D5B81" w:rsidRDefault="00781C61" w:rsidP="00A04FA8">
      <w:pPr>
        <w:jc w:val="both"/>
      </w:pPr>
      <w:r>
        <w:t>Regarding</w:t>
      </w:r>
      <w:r w:rsidR="002F325E">
        <w:t xml:space="preserve"> research, I will need to look at</w:t>
      </w:r>
      <w:r w:rsidR="00B11CD4">
        <w:t xml:space="preserve"> artists who have created documentary projects. I briefly came across work by </w:t>
      </w:r>
      <w:r w:rsidR="004E0621">
        <w:t>Uldas Bakh</w:t>
      </w:r>
      <w:r w:rsidR="007E0C98">
        <w:t xml:space="preserve">tiozina </w:t>
      </w:r>
      <w:r w:rsidR="00B11CD4">
        <w:t xml:space="preserve">in second year, she creates </w:t>
      </w:r>
      <w:r w:rsidR="007E0C98">
        <w:t>dream-like self-portraits</w:t>
      </w:r>
      <w:r w:rsidR="00B11CD4">
        <w:t xml:space="preserve"> </w:t>
      </w:r>
      <w:r w:rsidR="007E0C98">
        <w:t>which projects how daily life could b</w:t>
      </w:r>
      <w:r w:rsidR="00DF1D76">
        <w:t>e</w:t>
      </w:r>
      <w:r w:rsidR="006348B3">
        <w:t>. It would be interesting to consider ways of incorporating her methods into my own work</w:t>
      </w:r>
      <w:r w:rsidR="00A04FA8">
        <w:t xml:space="preserve">. </w:t>
      </w:r>
      <w:r w:rsidR="00E32867">
        <w:t>Over lockdown I enjoyed online webinars held by galleries, there are several webinars held by the Photographers Gallery</w:t>
      </w:r>
      <w:r w:rsidR="008E4254">
        <w:t xml:space="preserve"> that</w:t>
      </w:r>
      <w:r w:rsidR="00E32867">
        <w:t xml:space="preserve"> I have signed up to aid the research process. </w:t>
      </w:r>
      <w:r w:rsidR="00EB6F17">
        <w:t xml:space="preserve">Also, by looking at </w:t>
      </w:r>
      <w:r w:rsidR="00BD5005">
        <w:t>relevant texts</w:t>
      </w:r>
      <w:r w:rsidR="00351081">
        <w:t xml:space="preserve"> and case studies</w:t>
      </w:r>
      <w:r w:rsidR="00BD5005">
        <w:t xml:space="preserve"> about how other artists have coped during the pandemic will help </w:t>
      </w:r>
      <w:r w:rsidR="00351081">
        <w:t xml:space="preserve">as well. </w:t>
      </w:r>
    </w:p>
    <w:sectPr w:rsidR="007D5B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B3CE" w14:textId="77777777" w:rsidR="006A658E" w:rsidRDefault="006A658E" w:rsidP="00FD5B0C">
      <w:pPr>
        <w:spacing w:after="0" w:line="240" w:lineRule="auto"/>
      </w:pPr>
      <w:r>
        <w:separator/>
      </w:r>
    </w:p>
  </w:endnote>
  <w:endnote w:type="continuationSeparator" w:id="0">
    <w:p w14:paraId="596A577D" w14:textId="77777777" w:rsidR="006A658E" w:rsidRDefault="006A658E" w:rsidP="00FD5B0C">
      <w:pPr>
        <w:spacing w:after="0" w:line="240" w:lineRule="auto"/>
      </w:pPr>
      <w:r>
        <w:continuationSeparator/>
      </w:r>
    </w:p>
  </w:endnote>
  <w:endnote w:type="continuationNotice" w:id="1">
    <w:p w14:paraId="45D9D3C0" w14:textId="77777777" w:rsidR="006A658E" w:rsidRDefault="006A6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724F" w14:textId="77777777" w:rsidR="006A658E" w:rsidRDefault="006A658E" w:rsidP="00FD5B0C">
      <w:pPr>
        <w:spacing w:after="0" w:line="240" w:lineRule="auto"/>
      </w:pPr>
      <w:r>
        <w:separator/>
      </w:r>
    </w:p>
  </w:footnote>
  <w:footnote w:type="continuationSeparator" w:id="0">
    <w:p w14:paraId="37C8330B" w14:textId="77777777" w:rsidR="006A658E" w:rsidRDefault="006A658E" w:rsidP="00FD5B0C">
      <w:pPr>
        <w:spacing w:after="0" w:line="240" w:lineRule="auto"/>
      </w:pPr>
      <w:r>
        <w:continuationSeparator/>
      </w:r>
    </w:p>
  </w:footnote>
  <w:footnote w:type="continuationNotice" w:id="1">
    <w:p w14:paraId="3ACF0C2F" w14:textId="77777777" w:rsidR="006A658E" w:rsidRDefault="006A6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2F486" w14:textId="770E71D5" w:rsidR="00FD5B0C" w:rsidRDefault="00FD5B0C">
    <w:pPr>
      <w:pStyle w:val="Header"/>
    </w:pPr>
    <w:r>
      <w:tab/>
    </w:r>
    <w:r>
      <w:tab/>
      <w:t>Study Plan – Sasha Hate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499D"/>
    <w:multiLevelType w:val="multilevel"/>
    <w:tmpl w:val="B4C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0C"/>
    <w:rsid w:val="00111165"/>
    <w:rsid w:val="001459B2"/>
    <w:rsid w:val="0018481B"/>
    <w:rsid w:val="001E1DD8"/>
    <w:rsid w:val="002D35F9"/>
    <w:rsid w:val="002F325E"/>
    <w:rsid w:val="00351081"/>
    <w:rsid w:val="003F6CFC"/>
    <w:rsid w:val="0045486F"/>
    <w:rsid w:val="004578BA"/>
    <w:rsid w:val="004E0621"/>
    <w:rsid w:val="00510ABA"/>
    <w:rsid w:val="00587A41"/>
    <w:rsid w:val="006348B3"/>
    <w:rsid w:val="00675802"/>
    <w:rsid w:val="00676D81"/>
    <w:rsid w:val="00693322"/>
    <w:rsid w:val="006A658E"/>
    <w:rsid w:val="00740AEE"/>
    <w:rsid w:val="00781C61"/>
    <w:rsid w:val="007D5B81"/>
    <w:rsid w:val="007E0C98"/>
    <w:rsid w:val="007E15BF"/>
    <w:rsid w:val="00834FBE"/>
    <w:rsid w:val="008967D9"/>
    <w:rsid w:val="008D614E"/>
    <w:rsid w:val="008E4254"/>
    <w:rsid w:val="00A04FA8"/>
    <w:rsid w:val="00B11CD4"/>
    <w:rsid w:val="00BD5005"/>
    <w:rsid w:val="00DF1D76"/>
    <w:rsid w:val="00E32867"/>
    <w:rsid w:val="00EB6EB7"/>
    <w:rsid w:val="00EB6F17"/>
    <w:rsid w:val="00F16850"/>
    <w:rsid w:val="00FD5B0C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D236"/>
  <w15:chartTrackingRefBased/>
  <w15:docId w15:val="{9C689562-38EE-405C-84CD-2B2B12E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0C"/>
  </w:style>
  <w:style w:type="paragraph" w:styleId="Footer">
    <w:name w:val="footer"/>
    <w:basedOn w:val="Normal"/>
    <w:link w:val="FooterChar"/>
    <w:uiPriority w:val="99"/>
    <w:unhideWhenUsed/>
    <w:rsid w:val="00FD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 Sasha</dc:creator>
  <cp:keywords/>
  <dc:description/>
  <cp:lastModifiedBy>Sasha Hate</cp:lastModifiedBy>
  <cp:revision>29</cp:revision>
  <dcterms:created xsi:type="dcterms:W3CDTF">2020-09-23T15:56:00Z</dcterms:created>
  <dcterms:modified xsi:type="dcterms:W3CDTF">2020-10-04T11:47:00Z</dcterms:modified>
</cp:coreProperties>
</file>